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E008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7BC506" w:rsidR="00B9485E" w:rsidRDefault="00143E84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7911D2F" w14:textId="77777777" w:rsidR="007E0088" w:rsidRPr="00BE0827" w:rsidRDefault="007E0088" w:rsidP="007E008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5196E84" w14:textId="77777777" w:rsidR="007E0088" w:rsidRPr="00BE0827" w:rsidRDefault="007E0088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BB17AA5" w14:textId="77777777" w:rsidR="007E0088" w:rsidRPr="00BE0827" w:rsidRDefault="007E0088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2BAEABA" w14:textId="77777777" w:rsidR="007E0088" w:rsidRPr="00F438DD" w:rsidRDefault="007E0088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7CBB2CA" w14:textId="77777777" w:rsidR="007E0088" w:rsidRPr="00BE0827" w:rsidRDefault="007E0088" w:rsidP="007E008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96EBB0" w14:textId="77777777" w:rsidR="007E0088" w:rsidRPr="00BE0827" w:rsidRDefault="007E0088" w:rsidP="007E008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24DCA5F7" w:rsidR="00AD5472" w:rsidRPr="00D01F02" w:rsidRDefault="007E0088" w:rsidP="007E008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64C7D3D" w:rsidR="00B9485E" w:rsidRDefault="00B9485E" w:rsidP="000E68BE">
      <w:pPr>
        <w:rPr>
          <w:rFonts w:ascii="Cambria" w:hAnsi="Cambria" w:cs="Cambria"/>
        </w:rPr>
      </w:pPr>
    </w:p>
    <w:p w14:paraId="0F6D5638" w14:textId="77777777" w:rsidR="00262A62" w:rsidRDefault="00262A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66B6FC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2AC9FB4" w14:textId="77777777" w:rsidR="007E0088" w:rsidRDefault="007E0088" w:rsidP="00A944DB">
      <w:pPr>
        <w:jc w:val="both"/>
        <w:rPr>
          <w:rFonts w:ascii="Cambria" w:hAnsi="Cambria" w:cs="Cambria"/>
          <w:b/>
          <w:lang w:val="en-US"/>
        </w:rPr>
      </w:pPr>
    </w:p>
    <w:p w14:paraId="437797E1" w14:textId="77777777" w:rsidR="007E0088" w:rsidRPr="00376164" w:rsidRDefault="007E0088" w:rsidP="007E0088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E0A6442" w14:textId="77777777" w:rsidR="007E0088" w:rsidRPr="00831544" w:rsidRDefault="007E0088" w:rsidP="007E008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FB529CB" w14:textId="77777777" w:rsidR="007E0088" w:rsidRPr="007B39A0" w:rsidRDefault="007E0088" w:rsidP="007E008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4112736" w14:textId="77777777" w:rsidR="007E0088" w:rsidRPr="00E20E61" w:rsidRDefault="007E0088" w:rsidP="007E0088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542"/>
        <w:gridCol w:w="1980"/>
        <w:gridCol w:w="1440"/>
        <w:gridCol w:w="1080"/>
        <w:gridCol w:w="1170"/>
        <w:gridCol w:w="1562"/>
      </w:tblGrid>
      <w:tr w:rsidR="00262A62" w14:paraId="0C0415DD" w14:textId="77777777" w:rsidTr="0001469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915F5EF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54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A88C00B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1B3C4741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286599C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7289D13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5C1EAEDA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026CFF1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262A62" w14:paraId="491028EA" w14:textId="77777777" w:rsidTr="0001469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13C77370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54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A45359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1E57FE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322A33B" w14:textId="1CC3AAF1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7E0088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42DD074B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46DA190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CDBD891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E0088" w14:paraId="0C982AD0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BFE64C4" w14:textId="77777777" w:rsidR="007E0088" w:rsidRDefault="007E0088" w:rsidP="007E008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96C58D1" w14:textId="058CB9BD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E0088" w14:paraId="51A8817D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4AF1BB8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C7377E" w14:textId="58766DCC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E0088" w14:paraId="7A3054E7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7C7266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93D92A9" w14:textId="247B6DDD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E0088" w14:paraId="54CAFFCF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B361742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52703D6" w14:textId="6474F01D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E0088" w14:paraId="3AF01902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AC48497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01F46E9" w14:textId="4780F81A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E0088" w14:paraId="2F289315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7FC3CB1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2B11969" w14:textId="4E88ECB6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7E0088" w14:paraId="292981D7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9F6079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44E59C" w14:textId="4069DFB2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E0088" w:rsidRPr="00E435A2" w14:paraId="19CDCDD0" w14:textId="77777777" w:rsidTr="0001469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66EBCC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54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F70D104" w14:textId="721D82D0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23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60F737A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D4ED85" w14:textId="7E355854" w:rsidR="007E0088" w:rsidRDefault="00D01F02" w:rsidP="00D01F02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46B3F" w14:paraId="13FD1F33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7D0EA087" w14:textId="77777777" w:rsidR="00446B3F" w:rsidRPr="00986151" w:rsidRDefault="00446B3F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5314D03" w14:textId="77777777" w:rsidR="00446B3F" w:rsidRPr="00986151" w:rsidRDefault="00446B3F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F642A35" w14:textId="77777777" w:rsidR="00446B3F" w:rsidRPr="00986151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0B3FCFD" w14:textId="77777777" w:rsidR="00446B3F" w:rsidRPr="00986151" w:rsidRDefault="00446B3F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46B3F" w14:paraId="76C22457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29E39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9CECFA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3C0339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54515D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46B3F" w14:paraId="3526E25D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F9095B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E8A354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E9AFE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CD511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46B3F" w14:paraId="0EF1686F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E6EC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5BD1A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498B1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276B9" w14:textId="77777777" w:rsidR="00446B3F" w:rsidRPr="00F77B33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446B3F" w14:paraId="5E1E5EE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019E7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2E99DE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1C985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2CAE0F" w14:textId="77777777" w:rsidR="00446B3F" w:rsidRPr="00F77B33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446B3F" w14:paraId="35EA5756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2A97A8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08F188" w14:textId="77777777" w:rsidR="00446B3F" w:rsidRPr="00E6414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26BEA8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CFB1C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46B3F" w14:paraId="173483D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2542F3" w14:textId="77777777" w:rsidR="00446B3F" w:rsidRPr="00E6052E" w:rsidRDefault="00446B3F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8653C6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489131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702D5" w14:textId="77777777" w:rsidR="00446B3F" w:rsidRPr="00E6414F" w:rsidRDefault="00446B3F" w:rsidP="004306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46B3F" w14:paraId="1F37100D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B390FF" w14:textId="77777777" w:rsidR="00446B3F" w:rsidRPr="00E6052E" w:rsidRDefault="00446B3F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CE6D11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3AE445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3DC4C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B3F" w14:paraId="459D2F3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F7E4B" w14:textId="77777777" w:rsidR="00446B3F" w:rsidRPr="0018374C" w:rsidRDefault="00446B3F" w:rsidP="00430633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18374C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4CC63C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5DAE1C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D387F" w14:textId="77777777" w:rsidR="00446B3F" w:rsidRPr="00E6414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B3F" w14:paraId="6EE496EC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8101E" w14:textId="77777777" w:rsidR="00446B3F" w:rsidRPr="00E6052E" w:rsidRDefault="00446B3F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FF13E9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AB9049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CB14AA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C8834D2" w14:textId="5B75FAF2" w:rsidR="00D01F02" w:rsidRDefault="00D01F02" w:rsidP="00D01F0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5" w:name="_Hlk65509201"/>
      <w:bookmarkEnd w:id="14"/>
      <w:r>
        <w:rPr>
          <w:rFonts w:ascii="Cambria" w:hAnsi="Cambria" w:cs="Cambria"/>
          <w:lang w:val="el-GR"/>
        </w:rPr>
        <w:t>{</w:t>
      </w:r>
      <w:r w:rsidRPr="007E0088">
        <w:rPr>
          <w:rFonts w:ascii="Cambria" w:hAnsi="Cambria" w:cs="Cambria"/>
          <w:lang w:val="el-GR"/>
        </w:rPr>
        <w:t xml:space="preserve">% </w:t>
      </w:r>
      <w:r>
        <w:rPr>
          <w:rFonts w:ascii="Cambria" w:hAnsi="Cambria" w:cs="Cambria"/>
          <w:lang w:val="en-US"/>
        </w:rPr>
        <w:t>else</w:t>
      </w:r>
      <w:r w:rsidRPr="007E0088">
        <w:rPr>
          <w:rFonts w:ascii="Cambria" w:hAnsi="Cambria" w:cs="Cambria"/>
          <w:lang w:val="el-GR"/>
        </w:rPr>
        <w:t xml:space="preserve">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0088" w14:paraId="6CE3A798" w14:textId="77777777" w:rsidTr="00EB63D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571351BC" w14:textId="77777777" w:rsidR="007E0088" w:rsidRPr="00986151" w:rsidRDefault="007E0088" w:rsidP="00EB63D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B338678" w14:textId="77777777" w:rsidR="007E0088" w:rsidRPr="00986151" w:rsidRDefault="007E0088" w:rsidP="00EB63D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2BA7606" w14:textId="77777777" w:rsidR="007E0088" w:rsidRPr="00986151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4E8225" w14:textId="77777777" w:rsidR="007E0088" w:rsidRPr="00986151" w:rsidRDefault="007E0088" w:rsidP="00EB63D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0088" w14:paraId="35EBE73E" w14:textId="77777777" w:rsidTr="00EB63D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A17078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64AE57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813E75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45FC46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E0088" w14:paraId="7EB5E1EC" w14:textId="77777777" w:rsidTr="00EB63D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2F8E3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E2DB42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022EB1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C63395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0088" w14:paraId="4EA49609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9123F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2DC9F0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8C7DE" w14:textId="77777777" w:rsidR="007E0088" w:rsidRPr="00300089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0854A9" w14:textId="77777777" w:rsidR="007E0088" w:rsidRPr="00300089" w:rsidRDefault="007E0088" w:rsidP="00EB63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7E0088" w14:paraId="27C33A84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1CAB6B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E8DAAC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D82B" w14:textId="77777777" w:rsidR="007E0088" w:rsidRPr="00300089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6C1BD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7E0088" w14:paraId="7C3CBB37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A89F0A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EA083D" w14:textId="77777777" w:rsidR="007E0088" w:rsidRPr="005857B6" w:rsidRDefault="007E0088" w:rsidP="00EB63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B028C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D8E65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E0088" w14:paraId="1EF725CB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71701" w14:textId="77777777" w:rsidR="007E0088" w:rsidRPr="00E6052E" w:rsidRDefault="007E0088" w:rsidP="00EB63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6A5C19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C2A03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C4838A" w14:textId="77777777" w:rsidR="007E0088" w:rsidRPr="002612DA" w:rsidRDefault="007E0088" w:rsidP="00EB63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0088" w14:paraId="057A4604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719C5D" w14:textId="77777777" w:rsidR="007E0088" w:rsidRPr="00E6052E" w:rsidRDefault="007E0088" w:rsidP="00EB63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88576E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EE0EA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57558F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E0088" w14:paraId="747DFD99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DCAC9E" w14:textId="77777777" w:rsidR="007E0088" w:rsidRPr="00300089" w:rsidRDefault="007E0088" w:rsidP="00EB63D2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D706D6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E069F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C0FB85" w14:textId="77777777" w:rsidR="007E0088" w:rsidRPr="00C92AB3" w:rsidRDefault="007E0088" w:rsidP="00EB63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0088" w14:paraId="2F059EFE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6C015" w14:textId="77777777" w:rsidR="007E0088" w:rsidRPr="00E6052E" w:rsidRDefault="007E0088" w:rsidP="00EB63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B3B5E2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540D2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48816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48FA3DB" w14:textId="77777777" w:rsidR="00D01F02" w:rsidRPr="00446B3F" w:rsidRDefault="00D01F02" w:rsidP="00D01F0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6" w:name="_Hlk65509220"/>
      <w:bookmarkEnd w:id="15"/>
      <w:r w:rsidRPr="00446B3F">
        <w:rPr>
          <w:rFonts w:ascii="Cambria" w:hAnsi="Cambria" w:cs="Cambria"/>
          <w:lang w:val="el-GR"/>
        </w:rPr>
        <w:t xml:space="preserve">{% </w:t>
      </w:r>
      <w:r w:rsidRPr="00446B3F">
        <w:rPr>
          <w:rFonts w:ascii="Cambria" w:hAnsi="Cambria" w:cs="Cambria"/>
          <w:lang w:val="en-US"/>
        </w:rPr>
        <w:t>endif</w:t>
      </w:r>
      <w:r w:rsidRPr="00446B3F">
        <w:rPr>
          <w:rFonts w:ascii="Cambria" w:hAnsi="Cambria" w:cs="Cambria"/>
          <w:lang w:val="el-GR"/>
        </w:rPr>
        <w:t xml:space="preserve"> %}</w:t>
      </w:r>
    </w:p>
    <w:bookmarkEnd w:id="16"/>
    <w:p w14:paraId="628E10CC" w14:textId="77777777" w:rsidR="00243C4A" w:rsidRPr="00446B3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446B3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7E0088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E0088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1DB764" w14:textId="77777777" w:rsidR="00446B3F" w:rsidRDefault="00446B3F" w:rsidP="00446B3F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43179C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51146E6" w14:textId="77777777" w:rsidR="00446B3F" w:rsidRPr="00E954ED" w:rsidRDefault="00446B3F" w:rsidP="00446B3F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E954E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E954ED">
        <w:rPr>
          <w:rFonts w:ascii="Cambria" w:hAnsi="Cambria" w:cs="Cambria"/>
        </w:rPr>
        <w:t>{% endif %}</w:t>
      </w:r>
    </w:p>
    <w:p w14:paraId="4A6294DA" w14:textId="5957FAF8" w:rsidR="00446B3F" w:rsidRPr="00375D3C" w:rsidRDefault="00446B3F" w:rsidP="00446B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20"/>
    </w:p>
    <w:p w14:paraId="42F54B35" w14:textId="77777777" w:rsidR="00446B3F" w:rsidRPr="005B3053" w:rsidRDefault="00446B3F" w:rsidP="00446B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7530C31" w14:textId="3720D853" w:rsidR="00446B3F" w:rsidRPr="005B3053" w:rsidRDefault="00446B3F" w:rsidP="00446B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>% if mflow %} {{ mflow |e }}{% else %}</w:t>
      </w:r>
      <w:r w:rsidR="00664399" w:rsidRPr="00664399">
        <w:rPr>
          <w:rFonts w:ascii="Cambria" w:hAnsi="Cambria" w:cs="Cambria"/>
          <w:b/>
          <w:bCs/>
        </w:rPr>
        <w:t> 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21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C4A464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85BC1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685155C" w14:textId="77777777" w:rsidR="00147899" w:rsidRPr="00DD1658" w:rsidRDefault="00147899" w:rsidP="0014789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9142E9" w14:textId="77777777" w:rsidR="00147899" w:rsidRPr="00D3778C" w:rsidRDefault="00147899" w:rsidP="0014789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tfunctionality %} {{ tfunctionality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 xml:space="preserve">{% endif %} </w:t>
      </w:r>
    </w:p>
    <w:p w14:paraId="11C0D258" w14:textId="749251AC" w:rsidR="00147899" w:rsidRPr="00D3778C" w:rsidRDefault="00147899" w:rsidP="00147899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DDB846F" w14:textId="77777777" w:rsidR="003B6173" w:rsidRPr="00D70F86" w:rsidRDefault="003B6173" w:rsidP="003B617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7456B0" w14:textId="77777777" w:rsidR="003B6173" w:rsidRPr="00DD1658" w:rsidRDefault="003B6173" w:rsidP="003B617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F2E78E7" w14:textId="77777777" w:rsidR="003B6173" w:rsidRPr="005B3053" w:rsidRDefault="003B6173" w:rsidP="003B617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4E0FD06" w14:textId="77777777" w:rsidR="003B6173" w:rsidRDefault="003B6173" w:rsidP="003B617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7657B77A" w14:textId="77777777" w:rsidR="003B6173" w:rsidRDefault="003B6173" w:rsidP="003B617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6CBFAED" w14:textId="77777777" w:rsidR="00DF4DEA" w:rsidRPr="00DD1658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2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660779" w14:textId="77777777" w:rsidR="00DF4DEA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739A1B3" w14:textId="77777777" w:rsidR="00DF4DEA" w:rsidRPr="00134A37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8FD035B" w14:textId="77777777" w:rsidR="00DF4DEA" w:rsidRPr="00984289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3D767DCB" w14:textId="77777777" w:rsidR="00DF4DEA" w:rsidRPr="00984289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2"/>
    <w:p w14:paraId="05C4B662" w14:textId="77777777" w:rsidR="00DF4DEA" w:rsidRDefault="00DF4DEA" w:rsidP="00DF4DEA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6F369AE" w14:textId="77777777" w:rsidR="001A1958" w:rsidRPr="00457277" w:rsidRDefault="001A1958" w:rsidP="001A1958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32A00D2" w14:textId="77777777" w:rsidR="001A1958" w:rsidRPr="00B95A5A" w:rsidRDefault="001A1958" w:rsidP="001A195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7D6E2C23" w14:textId="77777777" w:rsidR="001A1958" w:rsidRDefault="001A1958" w:rsidP="001A195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02F206F" w14:textId="77777777" w:rsidR="00F0166E" w:rsidRDefault="00F0166E" w:rsidP="00F0166E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AFBFDBE" w14:textId="77777777" w:rsidR="00F0166E" w:rsidRDefault="00F0166E" w:rsidP="00F0166E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0423D70" w14:textId="77777777" w:rsidR="00F0166E" w:rsidRDefault="00F0166E" w:rsidP="00F0166E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83BBC3E" w14:textId="77777777" w:rsidR="00F0166E" w:rsidRPr="00614F62" w:rsidRDefault="00F0166E" w:rsidP="00F0166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00C3C6AF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1A9CE89" w14:textId="77777777" w:rsidR="00153523" w:rsidRDefault="00153523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2343E053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</w:t>
      </w:r>
      <w:r w:rsidR="00DC355D">
        <w:rPr>
          <w:rFonts w:ascii="Cambria" w:hAnsi="Cambria"/>
          <w:color w:val="000000"/>
          <w:lang w:val="el-GR"/>
        </w:rPr>
        <w:t xml:space="preserve"> &amp; δεξιού</w:t>
      </w:r>
      <w:r>
        <w:rPr>
          <w:rFonts w:ascii="Cambria" w:hAnsi="Cambria"/>
          <w:color w:val="000000"/>
          <w:lang w:val="el-GR"/>
        </w:rPr>
        <w:t xml:space="preserve">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 w:rsidR="00DC355D"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D01F02">
        <w:rPr>
          <w:rFonts w:ascii="Cambria" w:hAnsi="Cambria"/>
          <w:color w:val="000000"/>
        </w:rPr>
        <w:t>{</w:t>
      </w:r>
      <w:r w:rsidR="00D01F02">
        <w:rPr>
          <w:rFonts w:ascii="Cambria" w:hAnsi="Cambria" w:cs="Cambria"/>
          <w:bCs/>
          <w:lang w:val="el-GR"/>
        </w:rPr>
        <w:t xml:space="preserve">% </w:t>
      </w:r>
      <w:r w:rsidR="00D01F02">
        <w:rPr>
          <w:rFonts w:ascii="Cambria" w:hAnsi="Cambria" w:cs="Cambria"/>
          <w:bCs/>
          <w:lang w:val="en-US"/>
        </w:rPr>
        <w:t>if</w:t>
      </w:r>
      <w:r w:rsidR="00D01F02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n-US"/>
        </w:rPr>
        <w:t>AddOn</w:t>
      </w:r>
      <w:r w:rsidR="00D01F02">
        <w:rPr>
          <w:rFonts w:ascii="Cambria" w:hAnsi="Cambria" w:cs="Cambria"/>
          <w:bCs/>
          <w:lang w:val="el-GR"/>
        </w:rPr>
        <w:t xml:space="preserve"> %}</w:t>
      </w:r>
      <w:r w:rsidR="00262A62">
        <w:rPr>
          <w:rFonts w:ascii="Cambria" w:hAnsi="Cambria" w:cs="Cambria"/>
          <w:bCs/>
          <w:lang w:val="el-GR"/>
        </w:rPr>
        <w:t xml:space="preserve"> και </w:t>
      </w:r>
      <w:r w:rsidR="00D01F02">
        <w:rPr>
          <w:rFonts w:ascii="Cambria" w:hAnsi="Cambria" w:cs="Cambria"/>
          <w:bCs/>
          <w:lang w:val="el-GR"/>
        </w:rPr>
        <w:t>{{</w:t>
      </w:r>
      <w:r w:rsidR="00F0166E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n-US"/>
        </w:rPr>
        <w:t>AddOn</w:t>
      </w:r>
      <w:r w:rsidR="00F0166E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l-GR"/>
        </w:rPr>
        <w:t xml:space="preserve">}}{% </w:t>
      </w:r>
      <w:r w:rsidR="00D01F02">
        <w:rPr>
          <w:rFonts w:ascii="Cambria" w:hAnsi="Cambria" w:cs="Cambria"/>
          <w:bCs/>
          <w:lang w:val="en-US"/>
        </w:rPr>
        <w:t>else</w:t>
      </w:r>
      <w:r w:rsidR="00D01F02">
        <w:rPr>
          <w:rFonts w:ascii="Cambria" w:hAnsi="Cambria" w:cs="Cambria"/>
          <w:bCs/>
          <w:lang w:val="el-GR"/>
        </w:rPr>
        <w:t xml:space="preserve"> %}{% </w:t>
      </w:r>
      <w:r w:rsidR="00D01F02">
        <w:rPr>
          <w:rFonts w:ascii="Cambria" w:hAnsi="Cambria" w:cs="Cambria"/>
          <w:bCs/>
          <w:lang w:val="en-US"/>
        </w:rPr>
        <w:t>endif</w:t>
      </w:r>
      <w:r w:rsidR="00D01F02">
        <w:rPr>
          <w:rFonts w:ascii="Cambria" w:hAnsi="Cambria" w:cs="Cambria"/>
          <w:bCs/>
          <w:lang w:val="el-GR"/>
        </w:rPr>
        <w:t xml:space="preserve"> %}</w:t>
      </w:r>
      <w:r w:rsidR="00D01F02" w:rsidRPr="00D759EA">
        <w:rPr>
          <w:rFonts w:ascii="Cambria" w:hAnsi="Cambria" w:cs="Cambria"/>
          <w:lang w:val="el-GR"/>
        </w:rPr>
        <w:t>.</w:t>
      </w:r>
    </w:p>
    <w:p w14:paraId="1CB079A5" w14:textId="4CE04C26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Η συγκεκριμένη νόσος δεν είναι ιάσιμη, ωστόσο επιχειρείται </w:t>
      </w:r>
      <w:r w:rsidR="00DC355D">
        <w:rPr>
          <w:rFonts w:ascii="Cambria" w:hAnsi="Cambria"/>
          <w:color w:val="000000"/>
        </w:rPr>
        <w:t>ενίσχυση</w:t>
      </w:r>
      <w:r>
        <w:rPr>
          <w:rFonts w:ascii="Cambria" w:hAnsi="Cambria"/>
          <w:color w:val="000000"/>
        </w:rPr>
        <w:t xml:space="preserve"> της λειτουργίας του μυοκαρδίου και </w:t>
      </w:r>
      <w:r w:rsidR="00DC355D">
        <w:rPr>
          <w:rFonts w:ascii="Cambria" w:hAnsi="Cambria"/>
          <w:color w:val="000000"/>
        </w:rPr>
        <w:t>αντιμετώπιση</w:t>
      </w:r>
      <w:r>
        <w:rPr>
          <w:rFonts w:ascii="Cambria" w:hAnsi="Cambria"/>
          <w:color w:val="000000"/>
        </w:rPr>
        <w:t xml:space="preserve"> της συμφορητικής καρδιακής ανεπάρκειας.</w:t>
      </w:r>
    </w:p>
    <w:p w14:paraId="53D6277F" w14:textId="77777777" w:rsidR="00496FB0" w:rsidRDefault="00496FB0" w:rsidP="00496FB0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424938AA" w14:textId="42DA43C7" w:rsidR="00496FB0" w:rsidRPr="00496FB0" w:rsidRDefault="00496FB0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 w:rsidRPr="00496FB0"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E61B15C" w14:textId="77777777" w:rsidR="00F0166E" w:rsidRPr="004B23EC" w:rsidRDefault="00F0166E" w:rsidP="00F0166E">
      <w:pPr>
        <w:pStyle w:val="BodyText"/>
        <w:rPr>
          <w:rFonts w:ascii="Cambria" w:hAnsi="Cambria" w:cs="Cambria"/>
          <w:b/>
          <w:lang w:val="el-GR"/>
        </w:rPr>
      </w:pPr>
      <w:bookmarkStart w:id="27" w:name="_Hlk72163866"/>
      <w:bookmarkStart w:id="28" w:name="_Hlk65509957"/>
      <w:r w:rsidRPr="004B23EC">
        <w:rPr>
          <w:rFonts w:ascii="Cambria" w:hAnsi="Cambria" w:cs="Cambria"/>
        </w:rPr>
        <w:t>{% if checkUp %}</w:t>
      </w:r>
    </w:p>
    <w:p w14:paraId="14DDE2A0" w14:textId="77777777" w:rsidR="00F0166E" w:rsidRDefault="00F0166E" w:rsidP="00F0166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F4BE38D" w14:textId="77777777" w:rsidR="00F0166E" w:rsidRPr="002944AE" w:rsidRDefault="00F0166E" w:rsidP="00F0166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0807420" w14:textId="77777777" w:rsidR="00D01F02" w:rsidRPr="00405E0A" w:rsidRDefault="00D01F02" w:rsidP="00D01F0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/>
          <w:color w:val="000000"/>
          <w:lang w:val="el-GR"/>
        </w:rPr>
        <w:t>4</w:t>
      </w:r>
      <w:r w:rsidRPr="007F0F4F"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2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3AF3DC92" w14:textId="77777777" w:rsidR="00D01F02" w:rsidRDefault="00D01F02" w:rsidP="00D01F0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E725B" w14:paraId="0D39C9A9" w14:textId="77777777" w:rsidTr="0031777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FBEBFDD" w14:textId="77777777" w:rsidR="008E725B" w:rsidRPr="000C7ABD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D33DF9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FD7E9C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EED19B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0EC0438" w14:textId="77777777" w:rsidR="008E725B" w:rsidRPr="00C84F32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6ABB2E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9B773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E725B" w14:paraId="157DD037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FA06D9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E5A45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ECB5D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2C913F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CCC513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B143A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E725B" w14:paraId="61828AB6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6A98069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FAFF8FC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EFC845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E2C81F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242AEC" w14:textId="77777777" w:rsidR="008E725B" w:rsidRPr="00DC355D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8F7B85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1F64989F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104972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3DE98BE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96944E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C441AA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17DB9D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511376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32369635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13FBDE3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649B29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14ABC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BCFC25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1D603" w14:textId="77777777" w:rsidR="008E725B" w:rsidRPr="009F54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1BD7E7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8E725B" w14:paraId="66A945F0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2D3F33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9DE8077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F30F4C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9ECE0C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36A5E" w14:textId="77777777" w:rsidR="008E725B" w:rsidRPr="009F54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2460FB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26B92882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6ECF057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ACCFF83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73307D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17F478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0,0044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0A56E3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B4449E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469AFDA2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853C52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0BFB01B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6728C9"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D3B91A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70E441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0,71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141DE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78BA97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1B75CA9C" w14:textId="77777777" w:rsidTr="003177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3011455" w14:textId="77777777" w:rsidR="008E725B" w:rsidRPr="00094CE7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Pr="008E725B" w:rsidRDefault="00AF77F0" w:rsidP="00AF77F0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5335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953CF1D" w14:textId="77777777" w:rsidR="00DA2303" w:rsidRPr="00E6365D" w:rsidRDefault="00DA2303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DA2303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DA230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DA2303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DA2303" w:rsidRDefault="005C6EB2" w:rsidP="00DA230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DA230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230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Pr="00014699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014699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1469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014699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8E0C440" w14:textId="2103C446" w:rsidR="005C6EB2" w:rsidRPr="00014699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014699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1469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014699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93FE228" w14:textId="288D874D" w:rsidR="00BA4AB6" w:rsidRPr="00014699" w:rsidRDefault="000B6B82" w:rsidP="00DA230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014699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14699">
        <w:rPr>
          <w:noProof/>
          <w:lang w:val="el-GR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Pr="00014699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 w:rsidRPr="00014699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69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014699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 w:rsidRPr="00014699">
        <w:rPr>
          <w:noProof/>
          <w:lang w:val="el-GR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6B448" w14:textId="77777777" w:rsidR="0005335A" w:rsidRDefault="0005335A">
      <w:r>
        <w:separator/>
      </w:r>
    </w:p>
  </w:endnote>
  <w:endnote w:type="continuationSeparator" w:id="0">
    <w:p w14:paraId="394D15C8" w14:textId="77777777" w:rsidR="0005335A" w:rsidRDefault="000533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1F4D9" w14:textId="77777777" w:rsidR="0005335A" w:rsidRDefault="0005335A">
      <w:r>
        <w:separator/>
      </w:r>
    </w:p>
  </w:footnote>
  <w:footnote w:type="continuationSeparator" w:id="0">
    <w:p w14:paraId="65ED1F58" w14:textId="77777777" w:rsidR="0005335A" w:rsidRDefault="000533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4" type="#_x0000_t75" style="width:11.25pt;height:11.25pt" o:bullet="t">
        <v:imagedata r:id="rId1" o:title="msoE2E2"/>
      </v:shape>
    </w:pict>
  </w:numPicBullet>
  <w:numPicBullet w:numPicBulletId="1">
    <w:pict>
      <v:shape id="_x0000_i116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699"/>
    <w:rsid w:val="00043A52"/>
    <w:rsid w:val="00043D4E"/>
    <w:rsid w:val="0005335A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83B"/>
    <w:rsid w:val="001309A2"/>
    <w:rsid w:val="00143E84"/>
    <w:rsid w:val="00147899"/>
    <w:rsid w:val="00151819"/>
    <w:rsid w:val="00153523"/>
    <w:rsid w:val="00177696"/>
    <w:rsid w:val="0018374C"/>
    <w:rsid w:val="001A0971"/>
    <w:rsid w:val="001A1958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191"/>
    <w:rsid w:val="002421F3"/>
    <w:rsid w:val="00243C4A"/>
    <w:rsid w:val="00247616"/>
    <w:rsid w:val="002612DA"/>
    <w:rsid w:val="00261A80"/>
    <w:rsid w:val="00262A62"/>
    <w:rsid w:val="002673C5"/>
    <w:rsid w:val="002762AE"/>
    <w:rsid w:val="002B1F0E"/>
    <w:rsid w:val="002D4DF1"/>
    <w:rsid w:val="002D6E70"/>
    <w:rsid w:val="002E7086"/>
    <w:rsid w:val="002F5BE0"/>
    <w:rsid w:val="00300089"/>
    <w:rsid w:val="00303845"/>
    <w:rsid w:val="00304CB0"/>
    <w:rsid w:val="00312F17"/>
    <w:rsid w:val="003167F3"/>
    <w:rsid w:val="003370F5"/>
    <w:rsid w:val="00344DC6"/>
    <w:rsid w:val="00365631"/>
    <w:rsid w:val="00367E59"/>
    <w:rsid w:val="00374141"/>
    <w:rsid w:val="00376164"/>
    <w:rsid w:val="0038030B"/>
    <w:rsid w:val="00385166"/>
    <w:rsid w:val="003B6173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6B3F"/>
    <w:rsid w:val="00457277"/>
    <w:rsid w:val="0046109F"/>
    <w:rsid w:val="004728F0"/>
    <w:rsid w:val="0047350A"/>
    <w:rsid w:val="0047446C"/>
    <w:rsid w:val="004872BE"/>
    <w:rsid w:val="00495066"/>
    <w:rsid w:val="00496FB0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399"/>
    <w:rsid w:val="0067107F"/>
    <w:rsid w:val="006762B7"/>
    <w:rsid w:val="006903A7"/>
    <w:rsid w:val="0069296D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2409"/>
    <w:rsid w:val="007D7921"/>
    <w:rsid w:val="007D7F49"/>
    <w:rsid w:val="007E0088"/>
    <w:rsid w:val="007F0F4F"/>
    <w:rsid w:val="007F16ED"/>
    <w:rsid w:val="0080159D"/>
    <w:rsid w:val="008042AD"/>
    <w:rsid w:val="00820C09"/>
    <w:rsid w:val="00823131"/>
    <w:rsid w:val="0082573E"/>
    <w:rsid w:val="00831CE3"/>
    <w:rsid w:val="00833395"/>
    <w:rsid w:val="0083369A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E725B"/>
    <w:rsid w:val="008F4C3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4BB3"/>
    <w:rsid w:val="00996B59"/>
    <w:rsid w:val="00996C48"/>
    <w:rsid w:val="009A04E0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33AD"/>
    <w:rsid w:val="00A05BD8"/>
    <w:rsid w:val="00A143CF"/>
    <w:rsid w:val="00A37AF3"/>
    <w:rsid w:val="00A413A9"/>
    <w:rsid w:val="00A4494D"/>
    <w:rsid w:val="00A46959"/>
    <w:rsid w:val="00A505D4"/>
    <w:rsid w:val="00A51EDF"/>
    <w:rsid w:val="00A72928"/>
    <w:rsid w:val="00A8162B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72CC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1F02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2303"/>
    <w:rsid w:val="00DA7558"/>
    <w:rsid w:val="00DC355D"/>
    <w:rsid w:val="00DC3BA8"/>
    <w:rsid w:val="00DD1658"/>
    <w:rsid w:val="00DD7A24"/>
    <w:rsid w:val="00DE0EF1"/>
    <w:rsid w:val="00DF4DEA"/>
    <w:rsid w:val="00E0596E"/>
    <w:rsid w:val="00E07C47"/>
    <w:rsid w:val="00E10F70"/>
    <w:rsid w:val="00E1390D"/>
    <w:rsid w:val="00E41649"/>
    <w:rsid w:val="00E42577"/>
    <w:rsid w:val="00E44716"/>
    <w:rsid w:val="00E521AA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66E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5BC1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1595</TotalTime>
  <Pages>9</Pages>
  <Words>1284</Words>
  <Characters>7321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2021-06-06T20:27:00Z</dcterms:modified>
</cp:coreProperties>
</file>